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6"/>
        <w:gridCol w:w="2249"/>
        <w:gridCol w:w="5556"/>
      </w:tblGrid>
      <w:tr w:rsidR="003C5FCE" w:rsidTr="003C5FCE">
        <w:tc>
          <w:tcPr>
            <w:tcW w:w="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 w:rsidP="003C5FCE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  <w:t>(наименование регионального органа</w:t>
            </w:r>
            <w:proofErr w:type="gramEnd"/>
          </w:p>
        </w:tc>
      </w:tr>
      <w:tr w:rsidR="003C5FCE" w:rsidTr="003C5FCE">
        <w:tc>
          <w:tcPr>
            <w:tcW w:w="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 w:rsidP="003C5FCE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  <w:t>Социального фонда</w:t>
            </w:r>
          </w:p>
        </w:tc>
      </w:tr>
      <w:tr w:rsidR="003C5FCE" w:rsidTr="003C5FCE">
        <w:tc>
          <w:tcPr>
            <w:tcW w:w="92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 w:line="276" w:lineRule="atLeast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290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 w:rsidP="003C5FCE">
            <w:pPr>
              <w:spacing w:after="60" w:line="276" w:lineRule="atLeast"/>
              <w:ind w:firstLine="397"/>
              <w:jc w:val="right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________________________________________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Кыргызской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 xml:space="preserve"> Республики)</w:t>
            </w:r>
            <w:proofErr w:type="gramEnd"/>
          </w:p>
        </w:tc>
      </w:tr>
    </w:tbl>
    <w:p w:rsidR="003C5FCE" w:rsidRDefault="003C5FCE" w:rsidP="003C5FCE">
      <w:pPr>
        <w:spacing w:before="400" w:after="400" w:line="276" w:lineRule="atLeast"/>
        <w:ind w:left="1134" w:right="1134" w:firstLine="397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t>ЗАЯВЛЕНИЕ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br/>
        <w:t>о срочной выплате средств пенсионных накоплений</w:t>
      </w: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</w:rPr>
        <w:br/>
        <w:t>(накопительной части пенсии)</w:t>
      </w:r>
    </w:p>
    <w:p w:rsidR="003C5FCE" w:rsidRDefault="003C5FCE" w:rsidP="003C5FCE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Я, фамилия: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0"/>
        <w:gridCol w:w="390"/>
        <w:gridCol w:w="390"/>
        <w:gridCol w:w="390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имя: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0"/>
        <w:gridCol w:w="390"/>
        <w:gridCol w:w="390"/>
        <w:gridCol w:w="390"/>
        <w:gridCol w:w="390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отчество: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1"/>
        <w:gridCol w:w="371"/>
        <w:gridCol w:w="371"/>
        <w:gridCol w:w="371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26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дата рождения: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4788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(день/месяц/г),</w:t>
            </w:r>
          </w:p>
        </w:tc>
      </w:tr>
    </w:tbl>
    <w:p w:rsidR="003C5FCE" w:rsidRDefault="003C5FCE" w:rsidP="003C5FCE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документ, удостоверяющий личность: __________________________________________________,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(наименование документа)</w:t>
      </w:r>
    </w:p>
    <w:p w:rsidR="003C5FCE" w:rsidRDefault="003C5FCE" w:rsidP="003C5FCE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серия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номер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выдан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4979"/>
      </w:tblGrid>
      <w:tr w:rsidR="003C5FCE" w:rsidTr="003C5FCE"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9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(день, месяц, год)</w:t>
            </w:r>
          </w:p>
        </w:tc>
      </w:tr>
    </w:tbl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1"/>
        <w:gridCol w:w="371"/>
        <w:gridCol w:w="371"/>
        <w:gridCol w:w="371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26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(кем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выдан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персональный идентификационный номер (далее - ПИН) в системе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персонифицированного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учетаКыргызской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Республики: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lastRenderedPageBreak/>
        <w:t>прошу выплатить мне средства пенсионных накоплений (накопительную часть пенсии) в связи: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с назначением пенсии по возрасту;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с назначением пенсии по инвалидности;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с признанием в качестве официального безработного.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Срочную пенсионную выплату прошу произвести переводом (отметить и заполнить нужный</w:t>
      </w:r>
      <w:proofErr w:type="gramEnd"/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вариант):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на банковский счет по следующим реквизитам: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(наименование банка, номер банковского счета,</w:t>
      </w:r>
      <w:proofErr w:type="gramEnd"/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_______________________________________________________;</w:t>
      </w:r>
    </w:p>
    <w:p w:rsidR="003C5FCE" w:rsidRDefault="003C5FCE" w:rsidP="003C5FCE">
      <w:pPr>
        <w:spacing w:after="60" w:line="276" w:lineRule="atLeast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номер лицевого счета, реквизиты банка)</w:t>
      </w: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o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в почтовое отделение по месту прописки (фактическому проживанию): прописан (проживаю)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 адресу:</w:t>
      </w:r>
    </w:p>
    <w:p w:rsidR="003C5FCE" w:rsidRDefault="003C5FCE" w:rsidP="003C5FCE">
      <w:pPr>
        <w:spacing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почтовый индекс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область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1"/>
        <w:gridCol w:w="371"/>
        <w:gridCol w:w="371"/>
        <w:gridCol w:w="371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26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район/город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1"/>
        <w:gridCol w:w="371"/>
        <w:gridCol w:w="371"/>
        <w:gridCol w:w="371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26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населенный пункт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1"/>
        <w:gridCol w:w="371"/>
        <w:gridCol w:w="371"/>
        <w:gridCol w:w="371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26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улица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дом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8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кв. №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98"/>
        <w:gridCol w:w="398"/>
        <w:gridCol w:w="398"/>
        <w:gridCol w:w="398"/>
        <w:gridCol w:w="399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rPr>
                <w:rFonts w:eastAsiaTheme="minorEastAsia" w:cs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ky-KG" w:eastAsia="ru-RU"/>
              </w:rPr>
              <w:t>,</w:t>
            </w:r>
          </w:p>
        </w:tc>
      </w:tr>
    </w:tbl>
    <w:p w:rsidR="003C5FCE" w:rsidRDefault="003C5FCE" w:rsidP="003C5FCE">
      <w:pPr>
        <w:spacing w:before="120" w:after="12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контактный телефон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/>
      </w:tblPr>
      <w:tblGrid>
        <w:gridCol w:w="376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3C5FCE" w:rsidTr="003C5FCE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CE" w:rsidRDefault="003C5FCE">
            <w:pPr>
              <w:spacing w:after="60"/>
              <w:ind w:firstLine="397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ru-RU"/>
              </w:rPr>
              <w:t> </w:t>
            </w:r>
          </w:p>
        </w:tc>
      </w:tr>
    </w:tbl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Получатель: ____________________________________________________________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   (подпись)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lastRenderedPageBreak/>
        <w:t>Дата составления заявления "___" __________________________ 20__ г.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Заявление принял: "___" ___________________________________ 20__ г.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(фамилия, имя, отчество, должность сотрудника, подпись)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МП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Зарегистрировано (в журнале): "___" _______________________ 20__ г. № _____________________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________________________________________________________________________________Отрывной талон заявления о выплате средств пенсионных накоплений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Получатель: ________________________________________________________________________(фамилия, имя, отчество)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Заявление зарегистрировано </w:t>
      </w: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_________________________________________________________</w:t>
      </w:r>
    </w:p>
    <w:p w:rsidR="003C5FCE" w:rsidRDefault="003C5FCE" w:rsidP="003C5FCE">
      <w:pPr>
        <w:spacing w:after="60" w:line="276" w:lineRule="atLeast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(наименование регионального органа)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управлении</w:t>
      </w:r>
      <w:proofErr w:type="gram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Социального фонда </w:t>
      </w: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Кыргызской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 xml:space="preserve"> Республики: "___" ______________________ 20__ года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№ _________________.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Заявлениепринял</w:t>
      </w:r>
      <w:proofErr w:type="spellEnd"/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: ____________________________________________________________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____________________________________________________________________________________</w:t>
      </w:r>
    </w:p>
    <w:p w:rsidR="003C5FCE" w:rsidRDefault="003C5FCE" w:rsidP="003C5FCE">
      <w:pPr>
        <w:spacing w:after="60" w:line="276" w:lineRule="atLeast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(фамилия, имя, отчество, должность сотрудника, подпись)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МП </w:t>
      </w:r>
    </w:p>
    <w:p w:rsidR="003C5FCE" w:rsidRDefault="003C5FCE" w:rsidP="003C5FCE">
      <w:pPr>
        <w:spacing w:after="60" w:line="276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kern w:val="0"/>
          <w:sz w:val="27"/>
          <w:szCs w:val="27"/>
          <w:lang w:eastAsia="ru-RU"/>
        </w:rPr>
        <w:t>_______________________________________________________"</w:t>
      </w:r>
    </w:p>
    <w:p w:rsidR="003C5FCE" w:rsidRDefault="003C5FCE" w:rsidP="003C5FCE">
      <w:pPr>
        <w:rPr>
          <w:rFonts w:ascii="Times New Roman" w:eastAsia="Times New Roman" w:hAnsi="Times New Roman" w:cs="Times New Roman"/>
          <w:kern w:val="0"/>
          <w:lang w:eastAsia="ru-RU"/>
        </w:rPr>
      </w:pPr>
    </w:p>
    <w:p w:rsidR="003C5FCE" w:rsidRDefault="003C5FCE" w:rsidP="003C5FCE"/>
    <w:p w:rsidR="000E1811" w:rsidRDefault="000E1811"/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FCE"/>
    <w:rsid w:val="000E1811"/>
    <w:rsid w:val="003C5FCE"/>
    <w:rsid w:val="00CE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CE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2024-03-25T04:29:00Z</dcterms:created>
  <dcterms:modified xsi:type="dcterms:W3CDTF">2024-03-25T04:29:00Z</dcterms:modified>
</cp:coreProperties>
</file>